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85" w:rsidRDefault="00B24A8B">
      <w:r>
        <w:t>01.12.2021r.</w:t>
      </w:r>
    </w:p>
    <w:p w:rsidR="00B24A8B" w:rsidRDefault="00B24A8B">
      <w:r>
        <w:t>Klasa II S</w:t>
      </w:r>
    </w:p>
    <w:p w:rsidR="00FB26DE" w:rsidRPr="00A65327" w:rsidRDefault="00FB26DE" w:rsidP="00FB26DE">
      <w:pPr>
        <w:rPr>
          <w:color w:val="5B9BD5" w:themeColor="accent1"/>
          <w:sz w:val="24"/>
          <w:szCs w:val="24"/>
        </w:rPr>
      </w:pPr>
      <w:r w:rsidRPr="00A65327">
        <w:rPr>
          <w:color w:val="5B9BD5" w:themeColor="accent1"/>
          <w:sz w:val="24"/>
          <w:szCs w:val="24"/>
        </w:rPr>
        <w:t>Temat dnia</w:t>
      </w:r>
      <w:r w:rsidR="00BC23BC">
        <w:rPr>
          <w:color w:val="5B9BD5" w:themeColor="accent1"/>
          <w:sz w:val="24"/>
          <w:szCs w:val="24"/>
        </w:rPr>
        <w:t>:</w:t>
      </w:r>
      <w:r w:rsidRPr="00A65327">
        <w:rPr>
          <w:color w:val="5B9BD5" w:themeColor="accent1"/>
          <w:sz w:val="24"/>
          <w:szCs w:val="24"/>
        </w:rPr>
        <w:t xml:space="preserve"> O komiksie słów kilka</w:t>
      </w:r>
    </w:p>
    <w:p w:rsidR="00FB26DE" w:rsidRDefault="00FB26DE" w:rsidP="00FB26DE">
      <w:r>
        <w:t>Edukacja polonistyczna: ćw. 1 str.58, ćw. 2,3,4 str. 59, podręcznik str. 53</w:t>
      </w:r>
    </w:p>
    <w:p w:rsidR="00FB26DE" w:rsidRDefault="00FB26DE" w:rsidP="00FB26DE">
      <w:r>
        <w:t>Edukacja matematyczna: Obliczenia pieniężne – grosze, banknoty ćw. 1,2,3,4 str. 46</w:t>
      </w:r>
    </w:p>
    <w:p w:rsidR="00FB26DE" w:rsidRDefault="00FB26DE" w:rsidP="00FB26DE">
      <w:r>
        <w:t>Edukacja plastyczna: Zrób komik</w:t>
      </w:r>
      <w:r w:rsidR="00BC23BC">
        <w:t>s</w:t>
      </w:r>
      <w:r>
        <w:t xml:space="preserve"> według własnego pomysłu pt.: „Gdy za oknem deszcz ze śniegiem”</w:t>
      </w:r>
    </w:p>
    <w:p w:rsidR="00FB26DE" w:rsidRDefault="00FB26DE" w:rsidP="00FB26DE">
      <w:r>
        <w:t>W-F</w:t>
      </w:r>
      <w:r w:rsidR="00E14EB9">
        <w:t>:</w:t>
      </w:r>
      <w:bookmarkStart w:id="0" w:name="_GoBack"/>
      <w:bookmarkEnd w:id="0"/>
      <w:r>
        <w:t xml:space="preserve"> Kształtowanie równowagi</w:t>
      </w:r>
      <w:r w:rsidR="00E14EB9">
        <w:t>.</w:t>
      </w:r>
    </w:p>
    <w:p w:rsidR="00FB26DE" w:rsidRDefault="00E14EB9" w:rsidP="00FB26DE">
      <w:hyperlink r:id="rId4" w:history="1">
        <w:r w:rsidR="00FB26DE" w:rsidRPr="006C743F">
          <w:rPr>
            <w:rStyle w:val="Hipercze"/>
          </w:rPr>
          <w:t>https://www.youtube.com/watch?v=V_e8gycx3yc</w:t>
        </w:r>
      </w:hyperlink>
      <w:r w:rsidR="00FB26DE">
        <w:t xml:space="preserve"> </w:t>
      </w:r>
    </w:p>
    <w:p w:rsidR="00FB26DE" w:rsidRPr="00FB26DE" w:rsidRDefault="00FB26DE" w:rsidP="00FB26DE">
      <w:pPr>
        <w:rPr>
          <w:b/>
          <w:sz w:val="24"/>
          <w:szCs w:val="24"/>
          <w:u w:val="single"/>
        </w:rPr>
      </w:pPr>
      <w:r w:rsidRPr="00FB26DE">
        <w:rPr>
          <w:b/>
          <w:sz w:val="24"/>
          <w:szCs w:val="24"/>
          <w:u w:val="single"/>
        </w:rPr>
        <w:t>Religia dla klasy II i III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Temat: 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II: Moje uczynki w Adwentowym czasie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III Krzyż- nie tylko cierpienie 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wszystkich ( policz krzyże). Pamiętaj krzyż to znak miłości i zbawienia</w:t>
      </w:r>
      <w:r w:rsidRPr="00167115">
        <w:rPr>
          <w:rFonts w:ascii="Times New Roman" w:hAnsi="Times New Roman" w:cs="Times New Roman"/>
        </w:rPr>
        <w:sym w:font="Wingdings" w:char="F04A"/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567E34E" wp14:editId="1D87F530">
            <wp:extent cx="3370394" cy="4764323"/>
            <wp:effectExtent l="19050" t="0" r="1456" b="0"/>
            <wp:docPr id="4" name="Obraz 0" descr="krzyż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zyż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131" cy="47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Napisz w zeszycie albo na kartce:  Zrobię dobry uczynek dla innych ludzi 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Wybierz z podanych, który Ci się najbardziej podoba :</w:t>
      </w:r>
    </w:p>
    <w:p w:rsidR="00FB26DE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modlitwa za innych, pomagam innym w sprzątaniu domu, będę słuchał pani nauczycielki, pójdę na roraty, będę bardziej kochał Jezusa )</w:t>
      </w:r>
    </w:p>
    <w:p w:rsidR="00FB26DE" w:rsidRPr="00167115" w:rsidRDefault="00FB26DE" w:rsidP="00FB2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FB26DE" w:rsidRDefault="00FB26DE" w:rsidP="00FB26DE"/>
    <w:p w:rsidR="00FB26DE" w:rsidRPr="00FB26DE" w:rsidRDefault="00FB26DE" w:rsidP="00FB26DE">
      <w:pPr>
        <w:rPr>
          <w:sz w:val="24"/>
          <w:szCs w:val="24"/>
        </w:rPr>
      </w:pPr>
      <w:r w:rsidRPr="00FB26DE">
        <w:rPr>
          <w:sz w:val="24"/>
          <w:szCs w:val="24"/>
        </w:rPr>
        <w:t>Klasa III S</w:t>
      </w:r>
    </w:p>
    <w:p w:rsidR="00FB26DE" w:rsidRPr="00FB26DE" w:rsidRDefault="00FB26DE" w:rsidP="00FB26DE">
      <w:pPr>
        <w:rPr>
          <w:color w:val="00B0F0"/>
          <w:sz w:val="24"/>
          <w:szCs w:val="24"/>
        </w:rPr>
      </w:pPr>
      <w:r w:rsidRPr="00FB26DE">
        <w:rPr>
          <w:color w:val="00B0F0"/>
          <w:sz w:val="24"/>
          <w:szCs w:val="24"/>
        </w:rPr>
        <w:t>Temat dnia : Z kopalni do solniczki</w:t>
      </w:r>
    </w:p>
    <w:p w:rsidR="00FB26DE" w:rsidRDefault="00FB26DE" w:rsidP="00FB26DE">
      <w:r>
        <w:t>Edukacja polonistyczna: ćw. 1,2 str. 55, ćw. 4, 5 str. 56, podręcznik str. 66 - 71</w:t>
      </w:r>
    </w:p>
    <w:p w:rsidR="00FB26DE" w:rsidRDefault="00FB26DE" w:rsidP="00FB26DE">
      <w:r>
        <w:t xml:space="preserve">Edukacja matematyczna: Odejmowanie liczb. ćw. 1,2,3,4 str. 46, </w:t>
      </w:r>
    </w:p>
    <w:p w:rsidR="00FB26DE" w:rsidRDefault="00FB26DE" w:rsidP="00FB26DE">
      <w:r>
        <w:t>Edukacja plastyczna: Wykonajcie  pracę plastyczną „Solne obrazki”</w:t>
      </w:r>
    </w:p>
    <w:p w:rsidR="00FB26DE" w:rsidRDefault="00E14EB9" w:rsidP="00FB26DE">
      <w:r>
        <w:t>Film pomoże Wam w zadaniu</w:t>
      </w:r>
      <w:r w:rsidR="00FB26DE">
        <w:t xml:space="preserve">: </w:t>
      </w:r>
      <w:hyperlink r:id="rId6" w:history="1">
        <w:r w:rsidR="00FB26DE" w:rsidRPr="00CB0DF5">
          <w:rPr>
            <w:rStyle w:val="Hipercze"/>
          </w:rPr>
          <w:t>https://www.youtube.com/watch?v=6mopcK1qIpw</w:t>
        </w:r>
      </w:hyperlink>
      <w:r w:rsidR="00FB26DE">
        <w:t xml:space="preserve"> </w:t>
      </w:r>
    </w:p>
    <w:p w:rsidR="00FB26DE" w:rsidRDefault="00FB26DE" w:rsidP="00FB26DE">
      <w:r>
        <w:t xml:space="preserve">W-F: Kształtowanie równowagi </w:t>
      </w:r>
    </w:p>
    <w:p w:rsidR="00FB26DE" w:rsidRDefault="00E14EB9" w:rsidP="00FB26DE">
      <w:hyperlink r:id="rId7" w:history="1">
        <w:r w:rsidR="00FB26DE" w:rsidRPr="006C743F">
          <w:rPr>
            <w:rStyle w:val="Hipercze"/>
          </w:rPr>
          <w:t>https://www.youtube.com/watch?v=V_e8gycx3yc</w:t>
        </w:r>
      </w:hyperlink>
    </w:p>
    <w:p w:rsidR="00B24A8B" w:rsidRDefault="00B24A8B">
      <w:r w:rsidRPr="00FB26DE">
        <w:rPr>
          <w:sz w:val="24"/>
          <w:szCs w:val="24"/>
        </w:rPr>
        <w:t>Rewalidacja</w:t>
      </w:r>
      <w:r w:rsidR="00FB26DE" w:rsidRPr="00FB26DE">
        <w:rPr>
          <w:sz w:val="24"/>
          <w:szCs w:val="24"/>
        </w:rPr>
        <w:t xml:space="preserve"> Klasa II i III</w:t>
      </w:r>
      <w:r w:rsidRPr="00FB26DE">
        <w:rPr>
          <w:sz w:val="24"/>
          <w:szCs w:val="24"/>
        </w:rPr>
        <w:t>:</w:t>
      </w:r>
      <w:r w:rsidR="00FB26DE">
        <w:t xml:space="preserve"> Ćwiczenia usprawniające pamięć i percepcję wzrokową. Odwzorowywanie rysunków z pamięci.</w:t>
      </w:r>
    </w:p>
    <w:p w:rsidR="00FB26DE" w:rsidRDefault="00FB26DE">
      <w:r>
        <w:rPr>
          <w:noProof/>
          <w:lang w:eastAsia="pl-PL"/>
        </w:rPr>
        <w:drawing>
          <wp:inline distT="0" distB="0" distL="0" distR="0" wp14:anchorId="59D5969D" wp14:editId="141C7C48">
            <wp:extent cx="3105150" cy="4236846"/>
            <wp:effectExtent l="0" t="0" r="0" b="0"/>
            <wp:docPr id="2" name="Obraz 2" descr="Nauczycielskie zacisze: ODWZOROWYWANIE - 6 kart pracy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uczycielskie zacisze: ODWZOROWYWANIE - 6 kart pracy do pobran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5"/>
                    <a:stretch/>
                  </pic:blipFill>
                  <pic:spPr bwMode="auto">
                    <a:xfrm>
                      <a:off x="0" y="0"/>
                      <a:ext cx="3110709" cy="42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6DE" w:rsidRDefault="00FB26DE">
      <w:r>
        <w:rPr>
          <w:noProof/>
          <w:lang w:eastAsia="pl-PL"/>
        </w:rPr>
        <w:lastRenderedPageBreak/>
        <w:drawing>
          <wp:inline distT="0" distB="0" distL="0" distR="0" wp14:anchorId="67CE3CCF" wp14:editId="77595B80">
            <wp:extent cx="3165038" cy="4025900"/>
            <wp:effectExtent l="0" t="0" r="0" b="0"/>
            <wp:docPr id="3" name="Obraz 3" descr="Dokończ odwzorowywanie obrazk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ończ odwzorowywanie obrazków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0"/>
                    <a:stretch/>
                  </pic:blipFill>
                  <pic:spPr bwMode="auto">
                    <a:xfrm>
                      <a:off x="0" y="0"/>
                      <a:ext cx="3188485" cy="40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6DE" w:rsidRDefault="00FB26DE">
      <w:pPr>
        <w:rPr>
          <w:color w:val="5B9BD5" w:themeColor="accent1"/>
          <w:sz w:val="24"/>
          <w:szCs w:val="24"/>
        </w:rPr>
      </w:pPr>
    </w:p>
    <w:p w:rsidR="00A053C6" w:rsidRDefault="00A053C6">
      <w:r>
        <w:t xml:space="preserve"> </w:t>
      </w:r>
    </w:p>
    <w:sectPr w:rsidR="00A0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B"/>
    <w:rsid w:val="00055F85"/>
    <w:rsid w:val="004E0E85"/>
    <w:rsid w:val="00A053C6"/>
    <w:rsid w:val="00A65327"/>
    <w:rsid w:val="00B24A8B"/>
    <w:rsid w:val="00B75EBC"/>
    <w:rsid w:val="00BC23BC"/>
    <w:rsid w:val="00BD5D47"/>
    <w:rsid w:val="00C21402"/>
    <w:rsid w:val="00E14EB9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B1EB-64C9-4899-A6CF-11A3652A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_e8gycx3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mopcK1qIp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V_e8gycx3yc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16</cp:revision>
  <dcterms:created xsi:type="dcterms:W3CDTF">2021-11-30T09:10:00Z</dcterms:created>
  <dcterms:modified xsi:type="dcterms:W3CDTF">2021-11-30T19:19:00Z</dcterms:modified>
</cp:coreProperties>
</file>